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782" w:rsidRPr="001138F5" w:rsidRDefault="009E5782" w:rsidP="001138F5">
      <w:pPr>
        <w:rPr>
          <w:sz w:val="28"/>
          <w:szCs w:val="28"/>
        </w:rPr>
      </w:pPr>
      <w:r w:rsidRPr="001138F5">
        <w:rPr>
          <w:rFonts w:ascii="Times New Roman" w:hAnsi="Times New Roman" w:cs="Times New Roman"/>
          <w:b/>
          <w:sz w:val="28"/>
          <w:szCs w:val="28"/>
        </w:rPr>
        <w:t>Anexa nr. 1</w:t>
      </w:r>
      <w:r w:rsidR="00083EDF">
        <w:rPr>
          <w:rFonts w:ascii="Times New Roman" w:hAnsi="Times New Roman" w:cs="Times New Roman"/>
          <w:b/>
          <w:sz w:val="28"/>
          <w:szCs w:val="28"/>
        </w:rPr>
        <w:t xml:space="preserve"> La Hotărârea Consiliului Local Satu Mare Nr. 291/29.11.2018</w:t>
      </w:r>
    </w:p>
    <w:tbl>
      <w:tblPr>
        <w:tblStyle w:val="TableGrid"/>
        <w:tblW w:w="5153" w:type="pct"/>
        <w:tblLook w:val="04A0" w:firstRow="1" w:lastRow="0" w:firstColumn="1" w:lastColumn="0" w:noHBand="0" w:noVBand="1"/>
      </w:tblPr>
      <w:tblGrid>
        <w:gridCol w:w="2118"/>
        <w:gridCol w:w="1143"/>
        <w:gridCol w:w="1143"/>
        <w:gridCol w:w="1142"/>
        <w:gridCol w:w="1142"/>
        <w:gridCol w:w="1142"/>
        <w:gridCol w:w="1149"/>
        <w:gridCol w:w="1142"/>
        <w:gridCol w:w="1142"/>
        <w:gridCol w:w="1142"/>
        <w:gridCol w:w="1142"/>
        <w:gridCol w:w="1142"/>
        <w:gridCol w:w="1133"/>
      </w:tblGrid>
      <w:tr w:rsidR="00D66FE8" w:rsidRPr="009E5782" w:rsidTr="00F60AA6">
        <w:trPr>
          <w:trHeight w:val="1158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noWrap/>
            <w:hideMark/>
          </w:tcPr>
          <w:p w:rsidR="00D66FE8" w:rsidRPr="009E5782" w:rsidRDefault="00D66FE8" w:rsidP="00D66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PREȚURILE DE REFERINȚĂ</w:t>
            </w:r>
            <w:r w:rsidR="00545E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EXPRIMATE ÎN </w:t>
            </w:r>
            <w:r w:rsidR="00545ECE" w:rsidRPr="001138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lei/mc</w:t>
            </w:r>
            <w:r w:rsidR="00545E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D66FE8" w:rsidRPr="009E5782" w:rsidRDefault="00D66FE8" w:rsidP="00D66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 SPECII/GRUPE DE SPECII, PE GRADE DE ACCESIBILITATE, SORTIMENTE ȘI NATURA PRODUSULUI</w:t>
            </w:r>
          </w:p>
          <w:p w:rsidR="00F60AA6" w:rsidRDefault="00D66FE8" w:rsidP="009E57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Gradu</w:t>
            </w:r>
            <w:r w:rsid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 I de accesibilitate: &lt; 250 m </w:t>
            </w:r>
            <w:r w:rsidR="001138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="00F60A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  <w:p w:rsidR="00D66FE8" w:rsidRPr="009E5782" w:rsidRDefault="00D66FE8" w:rsidP="00F60AA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66FE8" w:rsidRPr="009E5782" w:rsidTr="00F60AA6">
        <w:trPr>
          <w:trHeight w:val="300"/>
        </w:trPr>
        <w:tc>
          <w:tcPr>
            <w:tcW w:w="669" w:type="pct"/>
            <w:vMerge w:val="restart"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SPECIA /                         GRUPA DE SPECII</w:t>
            </w:r>
          </w:p>
        </w:tc>
        <w:tc>
          <w:tcPr>
            <w:tcW w:w="4331" w:type="pct"/>
            <w:gridSpan w:val="12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Prețurile de referință pe specii/grupe de specii, pe grade de accesibilitate, sortimente și natura produsului</w:t>
            </w:r>
          </w:p>
        </w:tc>
      </w:tr>
      <w:tr w:rsidR="00D66FE8" w:rsidRPr="009E5782" w:rsidTr="00F60AA6">
        <w:trPr>
          <w:trHeight w:val="300"/>
        </w:trPr>
        <w:tc>
          <w:tcPr>
            <w:tcW w:w="669" w:type="pct"/>
            <w:vMerge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8" w:type="pct"/>
            <w:gridSpan w:val="6"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PRINCIPALE ȘI ACCIDENTALE I </w:t>
            </w:r>
          </w:p>
        </w:tc>
        <w:tc>
          <w:tcPr>
            <w:tcW w:w="2162" w:type="pct"/>
            <w:gridSpan w:val="6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SECUNDARE, ACCIDENTALE II ȘI IGIENĂ</w:t>
            </w:r>
          </w:p>
        </w:tc>
      </w:tr>
      <w:tr w:rsidR="00D66FE8" w:rsidRPr="009E5782" w:rsidTr="00F60AA6">
        <w:trPr>
          <w:trHeight w:val="872"/>
        </w:trPr>
        <w:tc>
          <w:tcPr>
            <w:tcW w:w="669" w:type="pct"/>
            <w:vMerge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G1</w:t>
            </w:r>
          </w:p>
        </w:tc>
        <w:tc>
          <w:tcPr>
            <w:tcW w:w="361" w:type="pct"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G2,3</w:t>
            </w:r>
          </w:p>
        </w:tc>
        <w:tc>
          <w:tcPr>
            <w:tcW w:w="361" w:type="pct"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M1,2,3</w:t>
            </w:r>
          </w:p>
        </w:tc>
        <w:tc>
          <w:tcPr>
            <w:tcW w:w="361" w:type="pct"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 subțire</w:t>
            </w:r>
          </w:p>
        </w:tc>
        <w:tc>
          <w:tcPr>
            <w:tcW w:w="361" w:type="pct"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Lemn foc</w:t>
            </w:r>
          </w:p>
        </w:tc>
        <w:tc>
          <w:tcPr>
            <w:tcW w:w="363" w:type="pct"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Coajă lemn lucru</w:t>
            </w:r>
          </w:p>
        </w:tc>
        <w:tc>
          <w:tcPr>
            <w:tcW w:w="361" w:type="pct"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G1</w:t>
            </w:r>
          </w:p>
        </w:tc>
        <w:tc>
          <w:tcPr>
            <w:tcW w:w="361" w:type="pct"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G2,3</w:t>
            </w:r>
          </w:p>
        </w:tc>
        <w:tc>
          <w:tcPr>
            <w:tcW w:w="361" w:type="pct"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M1,2,3</w:t>
            </w:r>
          </w:p>
        </w:tc>
        <w:tc>
          <w:tcPr>
            <w:tcW w:w="361" w:type="pct"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 subțire</w:t>
            </w:r>
          </w:p>
        </w:tc>
        <w:tc>
          <w:tcPr>
            <w:tcW w:w="361" w:type="pct"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Lemn foc</w:t>
            </w:r>
          </w:p>
        </w:tc>
        <w:tc>
          <w:tcPr>
            <w:tcW w:w="357" w:type="pct"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Coajă lemn lucru</w:t>
            </w:r>
          </w:p>
        </w:tc>
      </w:tr>
      <w:tr w:rsidR="00D66FE8" w:rsidRPr="009E5782" w:rsidTr="00F60AA6">
        <w:trPr>
          <w:trHeight w:val="285"/>
        </w:trPr>
        <w:tc>
          <w:tcPr>
            <w:tcW w:w="669" w:type="pct"/>
            <w:noWrap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MO, BR, LA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286,47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186,70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114,48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58,92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24,11</w:t>
            </w:r>
          </w:p>
        </w:tc>
        <w:tc>
          <w:tcPr>
            <w:tcW w:w="363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270,71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176,43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113,88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58,61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23,98</w:t>
            </w:r>
          </w:p>
        </w:tc>
        <w:tc>
          <w:tcPr>
            <w:tcW w:w="357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66FE8" w:rsidRPr="009E5782" w:rsidTr="00F60AA6">
        <w:trPr>
          <w:trHeight w:val="285"/>
        </w:trPr>
        <w:tc>
          <w:tcPr>
            <w:tcW w:w="669" w:type="pct"/>
            <w:noWrap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ALTE RĂȘINOASE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189,61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142,02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81,91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50,62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23,82</w:t>
            </w:r>
          </w:p>
        </w:tc>
        <w:tc>
          <w:tcPr>
            <w:tcW w:w="363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179,18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134,21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81,48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50,35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23,69</w:t>
            </w:r>
          </w:p>
        </w:tc>
        <w:tc>
          <w:tcPr>
            <w:tcW w:w="357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66FE8" w:rsidRPr="009E5782" w:rsidTr="00F60AA6">
        <w:trPr>
          <w:trHeight w:val="285"/>
        </w:trPr>
        <w:tc>
          <w:tcPr>
            <w:tcW w:w="669" w:type="pct"/>
            <w:noWrap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FAG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218,06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184,92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105,12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75,29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71,46</w:t>
            </w:r>
          </w:p>
        </w:tc>
        <w:tc>
          <w:tcPr>
            <w:tcW w:w="363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206,06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174,75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90,31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64,68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61,39</w:t>
            </w:r>
          </w:p>
        </w:tc>
        <w:tc>
          <w:tcPr>
            <w:tcW w:w="357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66FE8" w:rsidRPr="009E5782" w:rsidTr="00F60AA6">
        <w:trPr>
          <w:trHeight w:val="285"/>
        </w:trPr>
        <w:tc>
          <w:tcPr>
            <w:tcW w:w="669" w:type="pct"/>
            <w:noWrap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GO, ST.P., GÎ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529,21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460,90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210,52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157,51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66,16</w:t>
            </w:r>
          </w:p>
        </w:tc>
        <w:tc>
          <w:tcPr>
            <w:tcW w:w="363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500,11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435,55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189,47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141,76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56,84</w:t>
            </w:r>
          </w:p>
        </w:tc>
        <w:tc>
          <w:tcPr>
            <w:tcW w:w="357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66FE8" w:rsidRPr="009E5782" w:rsidTr="00F60AA6">
        <w:trPr>
          <w:trHeight w:val="285"/>
        </w:trPr>
        <w:tc>
          <w:tcPr>
            <w:tcW w:w="669" w:type="pct"/>
            <w:noWrap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CER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191,65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172,22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132,01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75,75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68,92</w:t>
            </w:r>
          </w:p>
        </w:tc>
        <w:tc>
          <w:tcPr>
            <w:tcW w:w="363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181,11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162,74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113,41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65,08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59,21</w:t>
            </w:r>
          </w:p>
        </w:tc>
        <w:tc>
          <w:tcPr>
            <w:tcW w:w="357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66FE8" w:rsidRPr="009E5782" w:rsidTr="00F60AA6">
        <w:trPr>
          <w:trHeight w:val="285"/>
        </w:trPr>
        <w:tc>
          <w:tcPr>
            <w:tcW w:w="669" w:type="pct"/>
            <w:noWrap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ALTE  QV.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344,70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292,17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208,07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145,84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77,90</w:t>
            </w:r>
          </w:p>
        </w:tc>
        <w:tc>
          <w:tcPr>
            <w:tcW w:w="363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325,74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276,10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187,26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131,26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70,11</w:t>
            </w:r>
          </w:p>
        </w:tc>
        <w:tc>
          <w:tcPr>
            <w:tcW w:w="357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66FE8" w:rsidRPr="009E5782" w:rsidTr="00F60AA6">
        <w:trPr>
          <w:trHeight w:val="285"/>
        </w:trPr>
        <w:tc>
          <w:tcPr>
            <w:tcW w:w="669" w:type="pct"/>
            <w:noWrap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FRASINI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242,59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233,78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184,49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66,05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66,01</w:t>
            </w:r>
          </w:p>
        </w:tc>
        <w:tc>
          <w:tcPr>
            <w:tcW w:w="363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218,33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210,40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166,04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59,45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59,41</w:t>
            </w:r>
          </w:p>
        </w:tc>
        <w:tc>
          <w:tcPr>
            <w:tcW w:w="357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66FE8" w:rsidRPr="009E5782" w:rsidTr="00F60AA6">
        <w:trPr>
          <w:trHeight w:val="285"/>
        </w:trPr>
        <w:tc>
          <w:tcPr>
            <w:tcW w:w="669" w:type="pct"/>
            <w:noWrap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PALTINI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224,11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206,48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180,55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64,88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59,65</w:t>
            </w:r>
          </w:p>
        </w:tc>
        <w:tc>
          <w:tcPr>
            <w:tcW w:w="363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201,70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185,83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162,50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58,39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53,69</w:t>
            </w:r>
          </w:p>
        </w:tc>
        <w:tc>
          <w:tcPr>
            <w:tcW w:w="357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66FE8" w:rsidRPr="009E5782" w:rsidTr="00F60AA6">
        <w:trPr>
          <w:trHeight w:val="285"/>
        </w:trPr>
        <w:tc>
          <w:tcPr>
            <w:tcW w:w="669" w:type="pct"/>
            <w:noWrap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CIREŞ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231,09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203,75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172,69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104,08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363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207,98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183,38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155,42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93,67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40,97</w:t>
            </w:r>
          </w:p>
        </w:tc>
        <w:tc>
          <w:tcPr>
            <w:tcW w:w="357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66FE8" w:rsidRPr="009E5782" w:rsidTr="00F60AA6">
        <w:trPr>
          <w:trHeight w:val="285"/>
        </w:trPr>
        <w:tc>
          <w:tcPr>
            <w:tcW w:w="669" w:type="pct"/>
            <w:noWrap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CARPEN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188,91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157,03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86,12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58,21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55,72</w:t>
            </w:r>
          </w:p>
        </w:tc>
        <w:tc>
          <w:tcPr>
            <w:tcW w:w="363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170,02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148,39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73,98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50,01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47,87</w:t>
            </w:r>
          </w:p>
        </w:tc>
        <w:tc>
          <w:tcPr>
            <w:tcW w:w="357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66FE8" w:rsidRPr="009E5782" w:rsidTr="00F60AA6">
        <w:trPr>
          <w:trHeight w:val="285"/>
        </w:trPr>
        <w:tc>
          <w:tcPr>
            <w:tcW w:w="669" w:type="pct"/>
            <w:noWrap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SORB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548,00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514,82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388,38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192,93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60,43</w:t>
            </w:r>
          </w:p>
        </w:tc>
        <w:tc>
          <w:tcPr>
            <w:tcW w:w="363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517,86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486,51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349,54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173,64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54,39</w:t>
            </w:r>
          </w:p>
        </w:tc>
        <w:tc>
          <w:tcPr>
            <w:tcW w:w="357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66FE8" w:rsidRPr="009E5782" w:rsidTr="00F60AA6">
        <w:trPr>
          <w:trHeight w:val="285"/>
        </w:trPr>
        <w:tc>
          <w:tcPr>
            <w:tcW w:w="669" w:type="pct"/>
            <w:noWrap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SALCÂM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291,77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291,34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280,65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180,50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57,78</w:t>
            </w:r>
          </w:p>
        </w:tc>
        <w:tc>
          <w:tcPr>
            <w:tcW w:w="363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275,72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257,64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241,10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155,06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49,64</w:t>
            </w:r>
          </w:p>
        </w:tc>
        <w:tc>
          <w:tcPr>
            <w:tcW w:w="357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66FE8" w:rsidRPr="009E5782" w:rsidTr="00F60AA6">
        <w:trPr>
          <w:trHeight w:val="285"/>
        </w:trPr>
        <w:tc>
          <w:tcPr>
            <w:tcW w:w="669" w:type="pct"/>
            <w:noWrap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ALTE  DT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188,91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157,03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122,27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64,09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57,85</w:t>
            </w:r>
          </w:p>
        </w:tc>
        <w:tc>
          <w:tcPr>
            <w:tcW w:w="363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170,02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141,32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70,46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47,63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45,59</w:t>
            </w:r>
          </w:p>
        </w:tc>
        <w:tc>
          <w:tcPr>
            <w:tcW w:w="357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66FE8" w:rsidRPr="009E5782" w:rsidTr="00F60AA6">
        <w:trPr>
          <w:trHeight w:val="285"/>
        </w:trPr>
        <w:tc>
          <w:tcPr>
            <w:tcW w:w="669" w:type="pct"/>
            <w:noWrap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TEI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225,90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196,56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100,89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53,57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22,61</w:t>
            </w:r>
          </w:p>
        </w:tc>
        <w:tc>
          <w:tcPr>
            <w:tcW w:w="363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213,48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185,75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90,80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48,21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20,35</w:t>
            </w:r>
          </w:p>
        </w:tc>
        <w:tc>
          <w:tcPr>
            <w:tcW w:w="357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66FE8" w:rsidRPr="009E5782" w:rsidTr="00F60AA6">
        <w:trPr>
          <w:trHeight w:val="285"/>
        </w:trPr>
        <w:tc>
          <w:tcPr>
            <w:tcW w:w="669" w:type="pct"/>
            <w:noWrap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ANINI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185,46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170,26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60,13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22,74</w:t>
            </w:r>
          </w:p>
        </w:tc>
        <w:tc>
          <w:tcPr>
            <w:tcW w:w="363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175,26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160,89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85,86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54,12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20,47</w:t>
            </w:r>
          </w:p>
        </w:tc>
        <w:tc>
          <w:tcPr>
            <w:tcW w:w="357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66FE8" w:rsidRPr="009E5782" w:rsidTr="00F60AA6">
        <w:trPr>
          <w:trHeight w:val="285"/>
        </w:trPr>
        <w:tc>
          <w:tcPr>
            <w:tcW w:w="669" w:type="pct"/>
            <w:noWrap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PLOP EA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177,23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132,31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83,55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57,80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26,59</w:t>
            </w:r>
          </w:p>
        </w:tc>
        <w:tc>
          <w:tcPr>
            <w:tcW w:w="363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167,49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125,03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75,20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52,02</w:t>
            </w:r>
          </w:p>
        </w:tc>
        <w:tc>
          <w:tcPr>
            <w:tcW w:w="361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23,93</w:t>
            </w:r>
          </w:p>
        </w:tc>
        <w:tc>
          <w:tcPr>
            <w:tcW w:w="357" w:type="pct"/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66FE8" w:rsidRPr="009E5782" w:rsidTr="00F60AA6">
        <w:trPr>
          <w:trHeight w:val="285"/>
        </w:trPr>
        <w:tc>
          <w:tcPr>
            <w:tcW w:w="669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SĂLCII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114,20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103,07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78,72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36,20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20,48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107,92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70,85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32,58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18,43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66FE8" w:rsidRPr="009E5782" w:rsidTr="00F60AA6">
        <w:trPr>
          <w:trHeight w:val="300"/>
        </w:trPr>
        <w:tc>
          <w:tcPr>
            <w:tcW w:w="669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ALTE   DM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114,20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103,07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67,69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34,30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16,69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102,78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92,76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60,93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30,87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15,02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noWrap/>
            <w:hideMark/>
          </w:tcPr>
          <w:p w:rsidR="00D66FE8" w:rsidRPr="009E5782" w:rsidRDefault="00D66FE8" w:rsidP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D66FE8" w:rsidRPr="009E5782" w:rsidTr="00F60AA6">
        <w:trPr>
          <w:trHeight w:val="285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66FE8" w:rsidRDefault="00D6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782">
              <w:rPr>
                <w:rFonts w:ascii="Times New Roman" w:hAnsi="Times New Roman" w:cs="Times New Roman"/>
                <w:sz w:val="20"/>
                <w:szCs w:val="20"/>
              </w:rPr>
              <w:t>* prețurile nu includ TVA</w:t>
            </w:r>
            <w:bookmarkStart w:id="0" w:name="_GoBack"/>
            <w:bookmarkEnd w:id="0"/>
          </w:p>
          <w:p w:rsidR="0007776C" w:rsidRDefault="0007776C" w:rsidP="0007776C">
            <w:pPr>
              <w:tabs>
                <w:tab w:val="left" w:pos="131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7776C" w:rsidRPr="0007776C" w:rsidRDefault="0007776C" w:rsidP="0007776C">
            <w:pPr>
              <w:tabs>
                <w:tab w:val="left" w:pos="1318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9E5782" w:rsidRDefault="009E5782">
      <w:pPr>
        <w:rPr>
          <w:rFonts w:ascii="Times New Roman" w:hAnsi="Times New Roman" w:cs="Times New Roman"/>
          <w:sz w:val="20"/>
          <w:szCs w:val="20"/>
        </w:rPr>
      </w:pPr>
    </w:p>
    <w:p w:rsidR="009E5782" w:rsidRPr="001138F5" w:rsidRDefault="009E5782" w:rsidP="001138F5">
      <w:pPr>
        <w:rPr>
          <w:rFonts w:ascii="Times New Roman" w:hAnsi="Times New Roman" w:cs="Times New Roman"/>
          <w:sz w:val="28"/>
          <w:szCs w:val="28"/>
        </w:rPr>
      </w:pPr>
      <w:r w:rsidRPr="001138F5">
        <w:rPr>
          <w:rFonts w:ascii="Times New Roman" w:hAnsi="Times New Roman" w:cs="Times New Roman"/>
          <w:b/>
          <w:sz w:val="28"/>
          <w:szCs w:val="28"/>
        </w:rPr>
        <w:lastRenderedPageBreak/>
        <w:t>Anexa nr. 2</w:t>
      </w:r>
      <w:r w:rsidR="00D66FE8" w:rsidRPr="001138F5">
        <w:rPr>
          <w:rFonts w:ascii="Times New Roman" w:hAnsi="Times New Roman" w:cs="Times New Roman"/>
          <w:b/>
          <w:sz w:val="28"/>
          <w:szCs w:val="28"/>
        </w:rPr>
        <w:tab/>
      </w:r>
    </w:p>
    <w:p w:rsidR="00D66FE8" w:rsidRPr="009E5782" w:rsidRDefault="00D66FE8" w:rsidP="00D66FE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5782">
        <w:rPr>
          <w:rFonts w:ascii="Times New Roman" w:hAnsi="Times New Roman" w:cs="Times New Roman"/>
          <w:b/>
          <w:bCs/>
          <w:sz w:val="20"/>
          <w:szCs w:val="20"/>
        </w:rPr>
        <w:t>PREȚURILE DE REFERINȚĂ</w:t>
      </w:r>
      <w:r w:rsidR="00545ECE">
        <w:rPr>
          <w:rFonts w:ascii="Times New Roman" w:hAnsi="Times New Roman" w:cs="Times New Roman"/>
          <w:b/>
          <w:bCs/>
          <w:sz w:val="20"/>
          <w:szCs w:val="20"/>
        </w:rPr>
        <w:t>, EXPRIMATE  ÎN lei/mc</w:t>
      </w:r>
    </w:p>
    <w:p w:rsidR="00D66FE8" w:rsidRPr="009E5782" w:rsidRDefault="00D66FE8" w:rsidP="00D66FE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5782">
        <w:rPr>
          <w:rFonts w:ascii="Times New Roman" w:hAnsi="Times New Roman" w:cs="Times New Roman"/>
          <w:b/>
          <w:bCs/>
          <w:sz w:val="20"/>
          <w:szCs w:val="20"/>
        </w:rPr>
        <w:t>PE SPECII/GRUPE DE SPECII, PE GRADE DE ACCESIBILITATE, SORTIMENTE ȘI NATURA PRODUSULUI</w:t>
      </w:r>
    </w:p>
    <w:p w:rsidR="00D66FE8" w:rsidRPr="009E5782" w:rsidRDefault="00D66FE8" w:rsidP="00545ECE">
      <w:pPr>
        <w:ind w:right="-738"/>
        <w:rPr>
          <w:rFonts w:ascii="Times New Roman" w:hAnsi="Times New Roman" w:cs="Times New Roman"/>
          <w:b/>
          <w:bCs/>
          <w:sz w:val="20"/>
          <w:szCs w:val="20"/>
        </w:rPr>
      </w:pPr>
      <w:r w:rsidRPr="009E5782">
        <w:rPr>
          <w:rFonts w:ascii="Times New Roman" w:hAnsi="Times New Roman" w:cs="Times New Roman"/>
          <w:b/>
          <w:bCs/>
          <w:sz w:val="20"/>
          <w:szCs w:val="20"/>
        </w:rPr>
        <w:t>Gradul I de accesibilitate: 251 - 500 m</w:t>
      </w:r>
      <w:r w:rsidR="009E57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E57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E57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E57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E57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E57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E57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E57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E57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E57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E57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E57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E578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138F5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9E57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60AA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="009E57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5782" w:rsidRPr="009E5782">
        <w:rPr>
          <w:rFonts w:ascii="Times New Roman" w:hAnsi="Times New Roman" w:cs="Times New Roman"/>
          <w:b/>
          <w:bCs/>
          <w:sz w:val="20"/>
          <w:szCs w:val="20"/>
        </w:rPr>
        <w:t>lei/mc</w:t>
      </w:r>
    </w:p>
    <w:tbl>
      <w:tblPr>
        <w:tblW w:w="14810" w:type="dxa"/>
        <w:tblInd w:w="93" w:type="dxa"/>
        <w:tblLook w:val="04A0" w:firstRow="1" w:lastRow="0" w:firstColumn="1" w:lastColumn="0" w:noHBand="0" w:noVBand="1"/>
      </w:tblPr>
      <w:tblGrid>
        <w:gridCol w:w="1922"/>
        <w:gridCol w:w="1073"/>
        <w:gridCol w:w="1073"/>
        <w:gridCol w:w="1076"/>
        <w:gridCol w:w="1073"/>
        <w:gridCol w:w="1073"/>
        <w:gridCol w:w="1076"/>
        <w:gridCol w:w="1073"/>
        <w:gridCol w:w="1073"/>
        <w:gridCol w:w="1073"/>
        <w:gridCol w:w="1073"/>
        <w:gridCol w:w="1073"/>
        <w:gridCol w:w="1079"/>
      </w:tblGrid>
      <w:tr w:rsidR="00D66FE8" w:rsidRPr="009E5782" w:rsidTr="00F60AA6">
        <w:trPr>
          <w:trHeight w:val="275"/>
        </w:trPr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FE8" w:rsidRPr="009E5782" w:rsidRDefault="00D66FE8" w:rsidP="00D6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SPECIA /                         GRUPA DE SPECII</w:t>
            </w:r>
          </w:p>
        </w:tc>
        <w:tc>
          <w:tcPr>
            <w:tcW w:w="64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PRINCIPALE ȘI ACCIDENTALE I </w:t>
            </w:r>
          </w:p>
        </w:tc>
        <w:tc>
          <w:tcPr>
            <w:tcW w:w="64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SECUNDARE, ACCIDENTALE II ȘI IGIENĂ</w:t>
            </w:r>
          </w:p>
        </w:tc>
      </w:tr>
      <w:tr w:rsidR="00D66FE8" w:rsidRPr="009E5782" w:rsidTr="00F60AA6">
        <w:trPr>
          <w:trHeight w:val="275"/>
        </w:trPr>
        <w:tc>
          <w:tcPr>
            <w:tcW w:w="1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4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FE8" w:rsidRPr="009E5782" w:rsidRDefault="00D66FE8" w:rsidP="00D6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SORTIMENTUL</w:t>
            </w:r>
          </w:p>
        </w:tc>
        <w:tc>
          <w:tcPr>
            <w:tcW w:w="64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6FE8" w:rsidRPr="009E5782" w:rsidRDefault="00D66FE8" w:rsidP="00D6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SORTIMENTUL</w:t>
            </w:r>
          </w:p>
        </w:tc>
      </w:tr>
      <w:tr w:rsidR="00F60AA6" w:rsidRPr="009E5782" w:rsidTr="00F60AA6">
        <w:trPr>
          <w:trHeight w:val="799"/>
        </w:trPr>
        <w:tc>
          <w:tcPr>
            <w:tcW w:w="1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E8" w:rsidRPr="009E5782" w:rsidRDefault="00D66FE8" w:rsidP="00D6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G1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E8" w:rsidRPr="009E5782" w:rsidRDefault="00D66FE8" w:rsidP="00D6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G2,3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E8" w:rsidRPr="009E5782" w:rsidRDefault="00D66FE8" w:rsidP="00D6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M1,2,3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E8" w:rsidRPr="009E5782" w:rsidRDefault="00D66FE8" w:rsidP="00D6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L. subțire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E8" w:rsidRPr="009E5782" w:rsidRDefault="00D66FE8" w:rsidP="00D6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Lemn foc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FE8" w:rsidRPr="009E5782" w:rsidRDefault="00D66FE8" w:rsidP="00D6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Coajă lemn lucru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E8" w:rsidRPr="009E5782" w:rsidRDefault="00D66FE8" w:rsidP="00D6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G1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E8" w:rsidRPr="009E5782" w:rsidRDefault="00D66FE8" w:rsidP="00D6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G2,3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E8" w:rsidRPr="009E5782" w:rsidRDefault="00D66FE8" w:rsidP="00D6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M1,2,3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E8" w:rsidRPr="009E5782" w:rsidRDefault="00D66FE8" w:rsidP="00D6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L. subțire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E8" w:rsidRPr="009E5782" w:rsidRDefault="00D66FE8" w:rsidP="00D6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Lemn foc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6FE8" w:rsidRPr="009E5782" w:rsidRDefault="00D66FE8" w:rsidP="00D6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Coajă lemn lucru</w:t>
            </w:r>
          </w:p>
        </w:tc>
      </w:tr>
      <w:tr w:rsidR="00F60AA6" w:rsidRPr="009E5782" w:rsidTr="00F60AA6">
        <w:trPr>
          <w:trHeight w:val="26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MO, BR, LA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273,44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178,22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109,28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56,24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23,01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246,10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160,39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98,35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50,62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20,71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F60AA6" w:rsidRPr="009E5782" w:rsidTr="00F60AA6">
        <w:trPr>
          <w:trHeight w:val="26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ALTE RĂȘINOASE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180,99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135,57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78,18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48,32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22,73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162,89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122,01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70,37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43,49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20,46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F60AA6" w:rsidRPr="009E5782" w:rsidTr="00F60AA6">
        <w:trPr>
          <w:trHeight w:val="26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FAG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208,15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176,52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100,34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71,86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68,21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187,33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158,86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90,31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64,68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61,39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F60AA6" w:rsidRPr="009E5782" w:rsidTr="00F60AA6">
        <w:trPr>
          <w:trHeight w:val="26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GO, ST.P., GÎ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505,16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439,95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200,96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150,35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63,15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454,64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395,96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180,86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135,31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56,84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F60AA6" w:rsidRPr="009E5782" w:rsidTr="00F60AA6">
        <w:trPr>
          <w:trHeight w:val="26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CER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182,94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164,39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126,01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72,31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65,78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164,65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147,95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113,41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65,08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59,21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F60AA6" w:rsidRPr="009E5782" w:rsidTr="00F60AA6">
        <w:trPr>
          <w:trHeight w:val="26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ALTE  QV.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329,03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278,89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198,61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139,21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74,36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296,13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251,00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178,75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125,29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66,93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F60AA6" w:rsidRPr="009E5782" w:rsidTr="00F60AA6">
        <w:trPr>
          <w:trHeight w:val="26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FRASINI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231,57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223,16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176,10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63,05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63,01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208,41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200,84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158,49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56,75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56,71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F60AA6" w:rsidRPr="009E5782" w:rsidTr="00F60AA6">
        <w:trPr>
          <w:trHeight w:val="26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PALTINI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213,93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197,10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172,35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61,93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56,94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192,53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177,39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155,11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55,73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51,25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F60AA6" w:rsidRPr="009E5782" w:rsidTr="00F60AA6">
        <w:trPr>
          <w:trHeight w:val="26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CIREŞ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220,58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194,49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164,84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99,35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43,45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198,53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175,04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148,36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89,41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39,10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F60AA6" w:rsidRPr="009E5782" w:rsidTr="00F60AA6">
        <w:trPr>
          <w:trHeight w:val="26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CARPEN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180,33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149,89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82,20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55,57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53,19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162,29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134,90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73,98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50,01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47,87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F60AA6" w:rsidRPr="009E5782" w:rsidTr="00F60AA6">
        <w:trPr>
          <w:trHeight w:val="26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SORB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523,09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491,42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370,73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184,16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57,68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470,78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442,28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333,65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165,75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51,91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F60AA6" w:rsidRPr="009E5782" w:rsidTr="00F60AA6">
        <w:trPr>
          <w:trHeight w:val="26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SALCÂM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278,51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278,09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267,89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172,29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55,15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250,66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250,28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241,10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155,06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49,64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F60AA6" w:rsidRPr="009E5782" w:rsidTr="00F60AA6">
        <w:trPr>
          <w:trHeight w:val="26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ALTE  DT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180,33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149,89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116,71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61,18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55,22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162,29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134,90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105,04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55,06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49,70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F60AA6" w:rsidRPr="009E5782" w:rsidTr="00F60AA6">
        <w:trPr>
          <w:trHeight w:val="26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TEI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215,64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187,62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96,30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51,13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21,59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194,07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168,86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86,67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46,02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19,43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F60AA6" w:rsidRPr="009E5782" w:rsidTr="00F60AA6">
        <w:trPr>
          <w:trHeight w:val="26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ANINI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177,03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162,52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91,07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57,40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21,71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159,33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146,27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81,96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51,66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19,54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F60AA6" w:rsidRPr="009E5782" w:rsidTr="00F60AA6">
        <w:trPr>
          <w:trHeight w:val="26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PLOP EA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169,18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126,29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79,75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55,17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25,38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152,26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113,66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71,78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49,65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22,85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F60AA6" w:rsidRPr="009E5782" w:rsidTr="00F60AA6">
        <w:trPr>
          <w:trHeight w:val="262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SĂLCII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109,01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98,39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75,15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34,55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19,55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98,11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88,55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67,63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31,10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17,60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F60AA6" w:rsidRPr="009E5782" w:rsidTr="00F60AA6">
        <w:trPr>
          <w:trHeight w:val="275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ALTE   DM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109,01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98,39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64,62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32,74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15,93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98,11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88,55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58,16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29,47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14,34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F60AA6" w:rsidRPr="009E5782" w:rsidTr="00F60AA6">
        <w:trPr>
          <w:trHeight w:val="262"/>
        </w:trPr>
        <w:tc>
          <w:tcPr>
            <w:tcW w:w="514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* prețurile nu includ TVA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FE8" w:rsidRPr="009E5782" w:rsidRDefault="00D66FE8" w:rsidP="00D6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</w:tbl>
    <w:p w:rsidR="001138F5" w:rsidRDefault="001138F5" w:rsidP="009E578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138F5" w:rsidRDefault="001138F5" w:rsidP="009E578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E5782" w:rsidRPr="001138F5" w:rsidRDefault="009E5782" w:rsidP="001138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38F5">
        <w:rPr>
          <w:rFonts w:ascii="Times New Roman" w:hAnsi="Times New Roman" w:cs="Times New Roman"/>
          <w:b/>
          <w:sz w:val="28"/>
          <w:szCs w:val="28"/>
        </w:rPr>
        <w:t>Anexa nr. 3</w:t>
      </w:r>
    </w:p>
    <w:p w:rsidR="009E5782" w:rsidRPr="009E5782" w:rsidRDefault="009E5782" w:rsidP="009E57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5782">
        <w:rPr>
          <w:rFonts w:ascii="Times New Roman" w:hAnsi="Times New Roman" w:cs="Times New Roman"/>
          <w:b/>
          <w:bCs/>
          <w:sz w:val="20"/>
          <w:szCs w:val="20"/>
        </w:rPr>
        <w:t>PREȚURILE DE REFERINȚĂ</w:t>
      </w:r>
      <w:r w:rsidR="00545ECE">
        <w:rPr>
          <w:rFonts w:ascii="Times New Roman" w:hAnsi="Times New Roman" w:cs="Times New Roman"/>
          <w:b/>
          <w:bCs/>
          <w:sz w:val="20"/>
          <w:szCs w:val="20"/>
        </w:rPr>
        <w:t>, EXPRIMATE ÎN lei/mc</w:t>
      </w:r>
    </w:p>
    <w:p w:rsidR="009E5782" w:rsidRPr="009E5782" w:rsidRDefault="009E5782" w:rsidP="009E57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5782">
        <w:rPr>
          <w:rFonts w:ascii="Times New Roman" w:hAnsi="Times New Roman" w:cs="Times New Roman"/>
          <w:b/>
          <w:bCs/>
          <w:sz w:val="20"/>
          <w:szCs w:val="20"/>
        </w:rPr>
        <w:t>PE SPECII/GRUPE DE SPECII, PE GRADE DE ACCESIBILITATE, SORTIMENTE ȘI NATURA PRODUSULUI</w:t>
      </w:r>
    </w:p>
    <w:p w:rsidR="009E5782" w:rsidRPr="009E5782" w:rsidRDefault="009E5782" w:rsidP="00545EC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E5782">
        <w:rPr>
          <w:rFonts w:ascii="Times New Roman" w:hAnsi="Times New Roman" w:cs="Times New Roman"/>
          <w:b/>
          <w:bCs/>
          <w:sz w:val="20"/>
          <w:szCs w:val="20"/>
        </w:rPr>
        <w:t>Gradul I</w:t>
      </w:r>
      <w:r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Pr="009E5782">
        <w:rPr>
          <w:rFonts w:ascii="Times New Roman" w:hAnsi="Times New Roman" w:cs="Times New Roman"/>
          <w:b/>
          <w:bCs/>
          <w:sz w:val="20"/>
          <w:szCs w:val="20"/>
        </w:rPr>
        <w:t xml:space="preserve"> de accesibilitate: 501 - 1000 m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</w:t>
      </w:r>
      <w:r w:rsidR="00F60AA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tbl>
      <w:tblPr>
        <w:tblW w:w="14624" w:type="dxa"/>
        <w:tblInd w:w="93" w:type="dxa"/>
        <w:tblLook w:val="04A0" w:firstRow="1" w:lastRow="0" w:firstColumn="1" w:lastColumn="0" w:noHBand="0" w:noVBand="1"/>
      </w:tblPr>
      <w:tblGrid>
        <w:gridCol w:w="1900"/>
        <w:gridCol w:w="1060"/>
        <w:gridCol w:w="1060"/>
        <w:gridCol w:w="1061"/>
        <w:gridCol w:w="1060"/>
        <w:gridCol w:w="1060"/>
        <w:gridCol w:w="1061"/>
        <w:gridCol w:w="1060"/>
        <w:gridCol w:w="1060"/>
        <w:gridCol w:w="1060"/>
        <w:gridCol w:w="1060"/>
        <w:gridCol w:w="1060"/>
        <w:gridCol w:w="1062"/>
      </w:tblGrid>
      <w:tr w:rsidR="009E5782" w:rsidRPr="009E5782" w:rsidTr="00F60AA6">
        <w:trPr>
          <w:trHeight w:val="289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lastRenderedPageBreak/>
              <w:t>SPECIA /                         GRUPA DE SPECII</w:t>
            </w:r>
          </w:p>
        </w:tc>
        <w:tc>
          <w:tcPr>
            <w:tcW w:w="63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PRINCIPALE ȘI ACCIDENTALE I </w:t>
            </w:r>
          </w:p>
        </w:tc>
        <w:tc>
          <w:tcPr>
            <w:tcW w:w="63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SECUNDARE, ACCIDENTALE II ȘI IGIENĂ</w:t>
            </w:r>
          </w:p>
        </w:tc>
      </w:tr>
      <w:tr w:rsidR="009E5782" w:rsidRPr="009E5782" w:rsidTr="00F60AA6">
        <w:trPr>
          <w:trHeight w:val="289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3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SORTIMENTUL</w:t>
            </w:r>
          </w:p>
        </w:tc>
        <w:tc>
          <w:tcPr>
            <w:tcW w:w="63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SORTIMENTUL</w:t>
            </w:r>
          </w:p>
        </w:tc>
      </w:tr>
      <w:tr w:rsidR="009E5782" w:rsidRPr="009E5782" w:rsidTr="00F60AA6">
        <w:trPr>
          <w:trHeight w:val="840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G1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G2,3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M1,2,3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L. subțire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Lemn foc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Coajă lemn lucru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G1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G2,3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M1,2,3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L. subțire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Lemn foc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Coajă lemn lucru</w:t>
            </w:r>
          </w:p>
        </w:tc>
      </w:tr>
      <w:tr w:rsidR="009E5782" w:rsidRPr="009E5782" w:rsidTr="00F60AA6">
        <w:trPr>
          <w:trHeight w:val="2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MO, BR, LA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260,42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169,73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104,07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53,56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21,92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234,38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152,76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93,67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48,20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19,72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ALTE RĂȘINOASE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172,37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129,11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46,02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21,65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155,13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116,20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67,01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41,42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FAG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198,23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168,11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95,56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68,44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64,97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178,41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151,30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86,01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61,60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58,47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GO, ST.P., GÎ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481,10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419,00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191,39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143,19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432,99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377,10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172,25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128,87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54,13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174,23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156,56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120,01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68,86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62,65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156,81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108,01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61,98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56,39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ALTE  QV.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313,37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265,61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189,15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132,58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70,82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282,03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239,05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119,33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63,74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FRASINI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220,54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212,53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167,72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60,05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60,01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198,49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191,28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150,95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54,04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54,01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PALTINI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203,74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187,71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164,14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58,98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54,23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183,37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168,94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147,73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53,08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48,81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CIREŞ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210,08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185,23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156,99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94,62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41,38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189,07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141,29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85,15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37,24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CARPEN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171,74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142,75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78,29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50,66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154,57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128,48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70,46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47,63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45,59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SORB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498,18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468,02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353,07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54,93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448,36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421,22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317,77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157,85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49,44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SALCÂM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265,25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264,85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255,13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164,09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52,53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238,72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238,37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229,62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147,68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47,28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ALTE  DT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171,74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142,75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111,16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58,27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52,59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154,57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128,48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100,04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52,44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47,33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TEI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205,37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178,69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91,72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48,70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20,56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184,83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160,82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82,55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43,83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ANINI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168,60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154,78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86,73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54,66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20,68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151,74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139,30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78,06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PLOP 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161,12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120,28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75,96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52,54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24,18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145,01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108,25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68,36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47,29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21,76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7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SĂLCII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103,82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93,70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71,57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32,91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93,44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84,33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64,41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29,62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89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ALTE   DM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103,82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93,70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61,54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31,19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15,17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93,44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84,33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28,07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75"/>
        </w:trPr>
        <w:tc>
          <w:tcPr>
            <w:tcW w:w="508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* prețurile nu includ TVA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</w:tbl>
    <w:p w:rsidR="001138F5" w:rsidRDefault="001138F5" w:rsidP="009E578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66FE8" w:rsidRPr="001138F5" w:rsidRDefault="009E5782" w:rsidP="001138F5">
      <w:pPr>
        <w:rPr>
          <w:rFonts w:ascii="Times New Roman" w:hAnsi="Times New Roman" w:cs="Times New Roman"/>
          <w:sz w:val="28"/>
          <w:szCs w:val="28"/>
        </w:rPr>
      </w:pPr>
      <w:r w:rsidRPr="001138F5">
        <w:rPr>
          <w:rFonts w:ascii="Times New Roman" w:hAnsi="Times New Roman" w:cs="Times New Roman"/>
          <w:b/>
          <w:sz w:val="28"/>
          <w:szCs w:val="28"/>
        </w:rPr>
        <w:t>Anexa nr. 4</w:t>
      </w:r>
    </w:p>
    <w:p w:rsidR="009E5782" w:rsidRPr="009E5782" w:rsidRDefault="009E5782" w:rsidP="009E57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5782">
        <w:rPr>
          <w:rFonts w:ascii="Times New Roman" w:hAnsi="Times New Roman" w:cs="Times New Roman"/>
          <w:b/>
          <w:bCs/>
          <w:sz w:val="20"/>
          <w:szCs w:val="20"/>
        </w:rPr>
        <w:t>PREȚURILE DE REFERINȚĂ</w:t>
      </w:r>
      <w:r w:rsidR="00545ECE">
        <w:rPr>
          <w:rFonts w:ascii="Times New Roman" w:hAnsi="Times New Roman" w:cs="Times New Roman"/>
          <w:b/>
          <w:bCs/>
          <w:sz w:val="20"/>
          <w:szCs w:val="20"/>
        </w:rPr>
        <w:t>, EXPRIMATE ÎN lei/mc</w:t>
      </w:r>
    </w:p>
    <w:p w:rsidR="009E5782" w:rsidRPr="009E5782" w:rsidRDefault="009E5782" w:rsidP="00F60AA6">
      <w:pPr>
        <w:spacing w:after="0"/>
        <w:ind w:right="-73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5782">
        <w:rPr>
          <w:rFonts w:ascii="Times New Roman" w:hAnsi="Times New Roman" w:cs="Times New Roman"/>
          <w:b/>
          <w:bCs/>
          <w:sz w:val="20"/>
          <w:szCs w:val="20"/>
        </w:rPr>
        <w:t>PE SPECII/GRUPE DE SPECII, PE GRADE DE ACCESIBILITATE, SORTIMENTE ȘI NATURA PRODUSULUI</w:t>
      </w:r>
    </w:p>
    <w:p w:rsidR="009E5782" w:rsidRPr="009E5782" w:rsidRDefault="009E5782" w:rsidP="009E578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E5782">
        <w:rPr>
          <w:rFonts w:ascii="Times New Roman" w:hAnsi="Times New Roman" w:cs="Times New Roman"/>
          <w:b/>
          <w:bCs/>
          <w:sz w:val="20"/>
          <w:szCs w:val="20"/>
        </w:rPr>
        <w:t>Gradul I</w:t>
      </w:r>
      <w:r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9E5782">
        <w:rPr>
          <w:rFonts w:ascii="Times New Roman" w:hAnsi="Times New Roman" w:cs="Times New Roman"/>
          <w:b/>
          <w:bCs/>
          <w:sz w:val="20"/>
          <w:szCs w:val="20"/>
        </w:rPr>
        <w:t xml:space="preserve"> de accesibilitate: 1001 - 1500 m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tbl>
      <w:tblPr>
        <w:tblW w:w="14669" w:type="dxa"/>
        <w:tblInd w:w="93" w:type="dxa"/>
        <w:tblLook w:val="04A0" w:firstRow="1" w:lastRow="0" w:firstColumn="1" w:lastColumn="0" w:noHBand="0" w:noVBand="1"/>
      </w:tblPr>
      <w:tblGrid>
        <w:gridCol w:w="1905"/>
        <w:gridCol w:w="1063"/>
        <w:gridCol w:w="1063"/>
        <w:gridCol w:w="1065"/>
        <w:gridCol w:w="1063"/>
        <w:gridCol w:w="1063"/>
        <w:gridCol w:w="1065"/>
        <w:gridCol w:w="1063"/>
        <w:gridCol w:w="1063"/>
        <w:gridCol w:w="1063"/>
        <w:gridCol w:w="1063"/>
        <w:gridCol w:w="1063"/>
        <w:gridCol w:w="1067"/>
      </w:tblGrid>
      <w:tr w:rsidR="009E5782" w:rsidRPr="009E5782" w:rsidTr="00F60AA6">
        <w:trPr>
          <w:trHeight w:val="307"/>
        </w:trPr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SPECIA /                         GRUPA DE </w:t>
            </w: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lastRenderedPageBreak/>
              <w:t>SPECII</w:t>
            </w:r>
          </w:p>
        </w:tc>
        <w:tc>
          <w:tcPr>
            <w:tcW w:w="63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lastRenderedPageBreak/>
              <w:t xml:space="preserve">PRINCIPALE ȘI ACCIDENTALE I </w:t>
            </w:r>
          </w:p>
        </w:tc>
        <w:tc>
          <w:tcPr>
            <w:tcW w:w="63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SECUNDARE, ACCIDENTALE II ȘI IGIENĂ</w:t>
            </w:r>
          </w:p>
        </w:tc>
      </w:tr>
      <w:tr w:rsidR="009E5782" w:rsidRPr="009E5782" w:rsidTr="00F60AA6">
        <w:trPr>
          <w:trHeight w:val="307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3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SORTIMENTUL</w:t>
            </w:r>
          </w:p>
        </w:tc>
        <w:tc>
          <w:tcPr>
            <w:tcW w:w="63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SORTIMENTUL</w:t>
            </w:r>
          </w:p>
        </w:tc>
      </w:tr>
      <w:tr w:rsidR="009E5782" w:rsidRPr="009E5782" w:rsidTr="00F60AA6">
        <w:trPr>
          <w:trHeight w:val="893"/>
        </w:trPr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G1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G2,3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M1,2,3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L. subțire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Lemn foc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Coajă lemn lucru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G1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G2,3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M1,2,3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L. subțire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Lemn foc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Coajă lemn lucru</w:t>
            </w:r>
          </w:p>
        </w:tc>
      </w:tr>
      <w:tr w:rsidR="009E5782" w:rsidRPr="009E5782" w:rsidTr="00F60AA6">
        <w:trPr>
          <w:trHeight w:val="29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MO, BR, LA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234,38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152,76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93,67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48,20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19,72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210,94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137,48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84,30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43,38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17,75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9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ALTE RĂȘINOASE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155,13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116,20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67,01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41,42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19,49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139,62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104,58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60,31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37,27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17,54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9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FAG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178,41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151,30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86,01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61,60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58,47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160,57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136,17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77,41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55,44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52,62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9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GO, ST.P., GÎ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432,99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377,10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172,25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128,87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54,13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389,69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339,39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155,02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115,98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48,72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9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CER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156,81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140,90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108,01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61,98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56,39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141,13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126,81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97,21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55,78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50,75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9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ALTE  QV.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282,03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239,05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170,24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119,33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63,74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253,83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215,14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153,21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107,39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57,37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9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FRASINI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198,49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191,28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150,95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54,04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54,01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178,64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172,15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135,85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48,64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48,61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9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PALTINI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183,37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168,94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147,73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53,08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48,81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165,03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152,05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132,95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47,77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43,93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9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CIREŞ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189,07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166,71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141,29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85,15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37,24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170,16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150,04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127,16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76,64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33,52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9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CARPEN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154,57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128,48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70,46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47,63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45,59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139,11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115,63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63,41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42,87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41,03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9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SORB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448,36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421,22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317,77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157,85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49,44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403,53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379,10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285,99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142,07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44,50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9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SALCÂM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238,72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238,37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229,62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147,68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47,28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214,85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214,53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206,66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132,91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42,55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9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ALTE  DT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154,57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128,48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100,04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52,44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47,33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139,11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115,63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90,04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47,20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42,60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9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TEI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184,83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160,82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82,55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43,83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18,50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166,35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144,74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74,29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39,45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16,65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9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ANINI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151,74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139,30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78,06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49,20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18,61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136,57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125,37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70,25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44,28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16,75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9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PLOP EA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145,01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108,25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68,36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47,29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21,76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130,51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97,43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61,53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42,56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19,58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93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SĂLCII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93,44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84,33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64,41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29,62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16,76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84,09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75,90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57,97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26,65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15,08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307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ALTE   DM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93,44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84,33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55,39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28,07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13,66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84,09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75,90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49,85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25,26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12,29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F60AA6">
        <w:trPr>
          <w:trHeight w:val="293"/>
        </w:trPr>
        <w:tc>
          <w:tcPr>
            <w:tcW w:w="509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* prețurile nu includ TVA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</w:tbl>
    <w:p w:rsidR="009E5782" w:rsidRPr="001138F5" w:rsidRDefault="009E5782" w:rsidP="001138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5782">
        <w:rPr>
          <w:rFonts w:ascii="Times New Roman" w:hAnsi="Times New Roman" w:cs="Times New Roman"/>
          <w:sz w:val="20"/>
          <w:szCs w:val="20"/>
        </w:rPr>
        <w:br w:type="page"/>
      </w:r>
      <w:r w:rsidRPr="001138F5">
        <w:rPr>
          <w:rFonts w:ascii="Times New Roman" w:hAnsi="Times New Roman" w:cs="Times New Roman"/>
          <w:b/>
          <w:sz w:val="28"/>
          <w:szCs w:val="28"/>
        </w:rPr>
        <w:lastRenderedPageBreak/>
        <w:t>Anexa nr. 5</w:t>
      </w:r>
    </w:p>
    <w:p w:rsidR="009E5782" w:rsidRPr="009E5782" w:rsidRDefault="009E5782" w:rsidP="009E57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E5782">
        <w:rPr>
          <w:rFonts w:ascii="Times New Roman" w:hAnsi="Times New Roman" w:cs="Times New Roman"/>
          <w:b/>
          <w:bCs/>
          <w:sz w:val="20"/>
          <w:szCs w:val="20"/>
        </w:rPr>
        <w:t>PREȚURILE DE REFERINȚĂ</w:t>
      </w:r>
      <w:r w:rsidR="00545ECE">
        <w:rPr>
          <w:rFonts w:ascii="Times New Roman" w:hAnsi="Times New Roman" w:cs="Times New Roman"/>
          <w:b/>
          <w:bCs/>
          <w:sz w:val="20"/>
          <w:szCs w:val="20"/>
        </w:rPr>
        <w:t>, EXPRIMATE ÎN lei/mc</w:t>
      </w:r>
    </w:p>
    <w:p w:rsidR="009E5782" w:rsidRPr="009E5782" w:rsidRDefault="009E5782" w:rsidP="009E57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5782">
        <w:rPr>
          <w:rFonts w:ascii="Times New Roman" w:hAnsi="Times New Roman" w:cs="Times New Roman"/>
          <w:b/>
          <w:bCs/>
          <w:sz w:val="20"/>
          <w:szCs w:val="20"/>
        </w:rPr>
        <w:t>PE SPECII/GRUPE DE SPECII, PE GRADE DE ACCESIBILITATE, SORTIMENTE ȘI NATURA PRODUSULUI</w:t>
      </w:r>
    </w:p>
    <w:p w:rsidR="009E5782" w:rsidRPr="009E5782" w:rsidRDefault="009E57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Gradul V</w:t>
      </w:r>
      <w:r w:rsidRPr="009E5782">
        <w:rPr>
          <w:rFonts w:ascii="Times New Roman" w:hAnsi="Times New Roman" w:cs="Times New Roman"/>
          <w:b/>
          <w:bCs/>
          <w:sz w:val="20"/>
          <w:szCs w:val="20"/>
        </w:rPr>
        <w:t xml:space="preserve"> de accesibilitate: &gt; 1500 m</w:t>
      </w:r>
      <w:r w:rsidRPr="009E578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F60AA6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249" w:type="dxa"/>
        <w:tblInd w:w="93" w:type="dxa"/>
        <w:tblLook w:val="04A0" w:firstRow="1" w:lastRow="0" w:firstColumn="1" w:lastColumn="0" w:noHBand="0" w:noVBand="1"/>
      </w:tblPr>
      <w:tblGrid>
        <w:gridCol w:w="1851"/>
        <w:gridCol w:w="1033"/>
        <w:gridCol w:w="1033"/>
        <w:gridCol w:w="1034"/>
        <w:gridCol w:w="1033"/>
        <w:gridCol w:w="1033"/>
        <w:gridCol w:w="1033"/>
        <w:gridCol w:w="1033"/>
        <w:gridCol w:w="1033"/>
        <w:gridCol w:w="1033"/>
        <w:gridCol w:w="1033"/>
        <w:gridCol w:w="1033"/>
        <w:gridCol w:w="1034"/>
      </w:tblGrid>
      <w:tr w:rsidR="009E5782" w:rsidRPr="009E5782" w:rsidTr="001138F5">
        <w:trPr>
          <w:trHeight w:val="313"/>
        </w:trPr>
        <w:tc>
          <w:tcPr>
            <w:tcW w:w="1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SPECIA /                         GRUPA DE SPECII</w:t>
            </w:r>
          </w:p>
        </w:tc>
        <w:tc>
          <w:tcPr>
            <w:tcW w:w="6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 xml:space="preserve">PRINCIPALE ȘI ACCIDENTALE I </w:t>
            </w:r>
          </w:p>
        </w:tc>
        <w:tc>
          <w:tcPr>
            <w:tcW w:w="6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SECUNDARE, ACCIDENTALE II ȘI IGIENĂ</w:t>
            </w:r>
          </w:p>
        </w:tc>
      </w:tr>
      <w:tr w:rsidR="009E5782" w:rsidRPr="009E5782" w:rsidTr="001138F5">
        <w:trPr>
          <w:trHeight w:val="313"/>
        </w:trPr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6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SORTIMENTUL</w:t>
            </w:r>
          </w:p>
        </w:tc>
        <w:tc>
          <w:tcPr>
            <w:tcW w:w="61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SORTIMENTUL</w:t>
            </w:r>
          </w:p>
        </w:tc>
      </w:tr>
      <w:tr w:rsidR="009E5782" w:rsidRPr="009E5782" w:rsidTr="001138F5">
        <w:trPr>
          <w:trHeight w:val="911"/>
        </w:trPr>
        <w:tc>
          <w:tcPr>
            <w:tcW w:w="1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G1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G2,3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M1,2,3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L. subțire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Lemn foc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Coajă lemn lucru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G1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G2,3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M1,2,3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L. subțire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Lemn foc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782" w:rsidRPr="009E5782" w:rsidRDefault="009E5782" w:rsidP="009E5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o-RO"/>
              </w:rPr>
              <w:t>Coajă lemn lucru</w:t>
            </w:r>
          </w:p>
        </w:tc>
      </w:tr>
      <w:tr w:rsidR="009E5782" w:rsidRPr="009E5782" w:rsidTr="001138F5">
        <w:trPr>
          <w:trHeight w:val="299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MO, BR, LA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221,36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144,27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88,46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45,53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18,63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199,22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129,84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79,62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40,97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16,77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1138F5">
        <w:trPr>
          <w:trHeight w:val="299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ALTE RĂȘINOASE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146,51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109,74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63,29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39,12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18,40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131,86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98,77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56,96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35,20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16,56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1138F5">
        <w:trPr>
          <w:trHeight w:val="299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FAG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168,50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142,89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81,23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58,18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55,22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151,65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128,60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73,11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52,36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49,70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1138F5">
        <w:trPr>
          <w:trHeight w:val="299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GO, ST.P., GÎ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408,94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356,15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162,68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121,71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51,12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368,04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320,54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146,41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109,54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46,01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1138F5">
        <w:trPr>
          <w:trHeight w:val="299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CER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148,10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133,08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102,01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58,53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53,25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133,29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119,77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91,81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52,68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47,93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1138F5">
        <w:trPr>
          <w:trHeight w:val="299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ALTE  QV.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266,36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225,77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160,78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112,70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60,20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239,72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203,19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144,70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101,43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54,18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1138F5">
        <w:trPr>
          <w:trHeight w:val="299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FRASINI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187,46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180,65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142,56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51,04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51,01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168,71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162,59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128,30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45,94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45,91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1138F5">
        <w:trPr>
          <w:trHeight w:val="299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PALTINI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173,18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159,55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139,52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50,13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46,09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155,86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143,60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125,57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45,12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41,48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1138F5">
        <w:trPr>
          <w:trHeight w:val="299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CIREŞ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178,57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157,45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133,44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80,42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35,17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160,71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141,70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120,10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72,38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31,66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1138F5">
        <w:trPr>
          <w:trHeight w:val="299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CARPEN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145,98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121,34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66,54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44,98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43,06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131,38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109,20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59,89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40,48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38,75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1138F5">
        <w:trPr>
          <w:trHeight w:val="299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SORB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423,46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397,82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300,11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149,08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46,69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381,11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358,04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270,10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134,17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42,02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1138F5">
        <w:trPr>
          <w:trHeight w:val="299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SALCÂM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225,46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225,12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216,86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139,47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44,65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202,91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202,61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195,18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125,53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40,18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1138F5">
        <w:trPr>
          <w:trHeight w:val="299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ALTE  DT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145,98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121,34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94,48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49,53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44,70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131,38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109,20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85,03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44,57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40,23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1138F5">
        <w:trPr>
          <w:trHeight w:val="299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TEI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174,56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151,89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77,96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41,39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17,48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157,11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136,70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70,16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37,25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15,73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1138F5">
        <w:trPr>
          <w:trHeight w:val="299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ANINI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143,31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131,56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73,72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46,46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17,57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128,98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118,41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66,35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41,82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15,82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1138F5">
        <w:trPr>
          <w:trHeight w:val="299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PLOP EA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136,95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102,24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64,56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44,66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20,55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123,26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92,01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58,11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40,19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18,49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1138F5">
        <w:trPr>
          <w:trHeight w:val="299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SĂLCII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88,25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79,65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60,83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27,97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15,83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79,42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71,68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54,75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25,17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14,24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1138F5">
        <w:trPr>
          <w:trHeight w:val="313"/>
        </w:trPr>
        <w:tc>
          <w:tcPr>
            <w:tcW w:w="1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ALTE   DM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88,25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79,65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52,31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26,51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12,90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79,42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71,68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47,08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23,86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11,61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2,00</w:t>
            </w:r>
          </w:p>
        </w:tc>
      </w:tr>
      <w:tr w:rsidR="009E5782" w:rsidRPr="009E5782" w:rsidTr="001138F5">
        <w:trPr>
          <w:trHeight w:val="299"/>
        </w:trPr>
        <w:tc>
          <w:tcPr>
            <w:tcW w:w="495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9E5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* prețurile nu includ TVA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782" w:rsidRPr="009E5782" w:rsidRDefault="009E5782" w:rsidP="009E5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</w:tbl>
    <w:p w:rsidR="009E5782" w:rsidRPr="009E5782" w:rsidRDefault="009E5782">
      <w:pPr>
        <w:rPr>
          <w:rFonts w:ascii="Times New Roman" w:hAnsi="Times New Roman" w:cs="Times New Roman"/>
          <w:sz w:val="20"/>
          <w:szCs w:val="20"/>
        </w:rPr>
      </w:pPr>
    </w:p>
    <w:sectPr w:rsidR="009E5782" w:rsidRPr="009E5782" w:rsidSect="0007776C">
      <w:footerReference w:type="default" r:id="rId6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A02" w:rsidRDefault="004F2A02" w:rsidP="00D66FE8">
      <w:pPr>
        <w:spacing w:after="0" w:line="240" w:lineRule="auto"/>
      </w:pPr>
      <w:r>
        <w:separator/>
      </w:r>
    </w:p>
  </w:endnote>
  <w:endnote w:type="continuationSeparator" w:id="0">
    <w:p w:rsidR="004F2A02" w:rsidRDefault="004F2A02" w:rsidP="00D6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AA6" w:rsidRPr="006C447D" w:rsidRDefault="00F60AA6" w:rsidP="00F60AA6">
    <w:pPr>
      <w:tabs>
        <w:tab w:val="left" w:pos="1134"/>
        <w:tab w:val="left" w:pos="3330"/>
      </w:tabs>
      <w:spacing w:after="0" w:line="240" w:lineRule="auto"/>
      <w:contextualSpacing/>
      <w:jc w:val="right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 xml:space="preserve"> </w:t>
    </w:r>
    <w:r w:rsidRPr="006C447D">
      <w:rPr>
        <w:rFonts w:ascii="Times New Roman" w:eastAsia="Calibri" w:hAnsi="Times New Roman" w:cs="Times New Roman"/>
        <w:sz w:val="20"/>
        <w:szCs w:val="20"/>
      </w:rPr>
      <w:t>Şef Serviciu Agricol și Fond Funciar</w:t>
    </w:r>
  </w:p>
  <w:p w:rsidR="00F60AA6" w:rsidRDefault="00F60AA6" w:rsidP="00F60AA6">
    <w:pPr>
      <w:tabs>
        <w:tab w:val="left" w:pos="1134"/>
        <w:tab w:val="left" w:pos="3330"/>
      </w:tabs>
      <w:spacing w:after="0" w:line="240" w:lineRule="auto"/>
      <w:contextualSpacing/>
      <w:jc w:val="center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 w:rsidRPr="006C447D">
      <w:rPr>
        <w:rFonts w:ascii="Times New Roman" w:eastAsia="Calibri" w:hAnsi="Times New Roman" w:cs="Times New Roman"/>
        <w:sz w:val="20"/>
        <w:szCs w:val="20"/>
      </w:rPr>
      <w:t>Ziman Doina</w:t>
    </w:r>
  </w:p>
  <w:p w:rsidR="00F60AA6" w:rsidRDefault="00F60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A02" w:rsidRDefault="004F2A02" w:rsidP="00D66FE8">
      <w:pPr>
        <w:spacing w:after="0" w:line="240" w:lineRule="auto"/>
      </w:pPr>
      <w:r>
        <w:separator/>
      </w:r>
    </w:p>
  </w:footnote>
  <w:footnote w:type="continuationSeparator" w:id="0">
    <w:p w:rsidR="004F2A02" w:rsidRDefault="004F2A02" w:rsidP="00D66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FE8"/>
    <w:rsid w:val="0007776C"/>
    <w:rsid w:val="00083EDF"/>
    <w:rsid w:val="001138F5"/>
    <w:rsid w:val="002A3B7E"/>
    <w:rsid w:val="003970C3"/>
    <w:rsid w:val="00453546"/>
    <w:rsid w:val="004F2A02"/>
    <w:rsid w:val="00541946"/>
    <w:rsid w:val="00545ECE"/>
    <w:rsid w:val="00604321"/>
    <w:rsid w:val="00607260"/>
    <w:rsid w:val="00674B83"/>
    <w:rsid w:val="00715BB3"/>
    <w:rsid w:val="00797D19"/>
    <w:rsid w:val="00847548"/>
    <w:rsid w:val="009E5782"/>
    <w:rsid w:val="009E5D17"/>
    <w:rsid w:val="009F25A5"/>
    <w:rsid w:val="00AD4B91"/>
    <w:rsid w:val="00C424A4"/>
    <w:rsid w:val="00D66FE8"/>
    <w:rsid w:val="00E431F4"/>
    <w:rsid w:val="00F471D8"/>
    <w:rsid w:val="00F60AA6"/>
    <w:rsid w:val="00F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2BBCE"/>
  <w15:docId w15:val="{485DA2CE-4795-4E56-833C-29238070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E8"/>
  </w:style>
  <w:style w:type="paragraph" w:styleId="Footer">
    <w:name w:val="footer"/>
    <w:basedOn w:val="Normal"/>
    <w:link w:val="FooterChar"/>
    <w:uiPriority w:val="99"/>
    <w:unhideWhenUsed/>
    <w:rsid w:val="00D6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E8"/>
  </w:style>
  <w:style w:type="paragraph" w:styleId="BalloonText">
    <w:name w:val="Balloon Text"/>
    <w:basedOn w:val="Normal"/>
    <w:link w:val="BalloonTextChar"/>
    <w:uiPriority w:val="99"/>
    <w:semiHidden/>
    <w:unhideWhenUsed/>
    <w:rsid w:val="00F6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Mariana Husar</cp:lastModifiedBy>
  <cp:revision>5</cp:revision>
  <cp:lastPrinted>2018-11-23T09:15:00Z</cp:lastPrinted>
  <dcterms:created xsi:type="dcterms:W3CDTF">2018-11-23T08:45:00Z</dcterms:created>
  <dcterms:modified xsi:type="dcterms:W3CDTF">2018-12-07T11:32:00Z</dcterms:modified>
</cp:coreProperties>
</file>