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C073" w14:textId="77777777" w:rsidR="0021304C" w:rsidRDefault="0021304C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</w:p>
    <w:p w14:paraId="5AA011BB" w14:textId="77777777" w:rsidR="0021304C" w:rsidRDefault="0021304C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</w:p>
    <w:p w14:paraId="2847F62F" w14:textId="77777777" w:rsidR="000B0C46" w:rsidRDefault="000B0C46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>FORMULAR</w:t>
      </w:r>
    </w:p>
    <w:p w14:paraId="22B1AD5E" w14:textId="4206BB2C" w:rsidR="00FA4A7B" w:rsidRDefault="000B0C46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>AVERTIZARE ÎN INTERES PUBLIC</w:t>
      </w:r>
      <w:bookmarkStart w:id="0" w:name="_GoBack"/>
      <w:bookmarkEnd w:id="0"/>
    </w:p>
    <w:p w14:paraId="1554B296" w14:textId="218DA783" w:rsidR="00FA4A7B" w:rsidRDefault="00FA4A7B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260236E" w14:textId="77777777" w:rsidR="0021304C" w:rsidRDefault="0021304C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D53EA3F" w14:textId="77777777" w:rsidR="00FA4A7B" w:rsidRDefault="00FA4A7B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74E7736" w14:textId="77777777" w:rsidR="00FA4A7B" w:rsidRDefault="00FA4A7B" w:rsidP="00FA4A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C3639E" w14:textId="60D163A3" w:rsidR="0021304C" w:rsidRDefault="00FA4A7B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 xml:space="preserve">Structura/compartimentul în care s-a constatat neregularitatea ................................................................................................................................. </w:t>
      </w:r>
    </w:p>
    <w:p w14:paraId="6F2D8E90" w14:textId="5E2BBBB1" w:rsidR="0021304C" w:rsidRDefault="00FA4A7B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 xml:space="preserve">Persoana care a săvârşit </w:t>
      </w:r>
      <w:r w:rsidR="0021304C">
        <w:rPr>
          <w:rFonts w:ascii="Times New Roman" w:eastAsia="Times New Roman" w:hAnsi="Times New Roman"/>
          <w:sz w:val="29"/>
          <w:szCs w:val="29"/>
          <w:lang w:val="ro-RO" w:eastAsia="ro-RO"/>
        </w:rPr>
        <w:t>nere</w:t>
      </w:r>
      <w:r>
        <w:rPr>
          <w:rFonts w:ascii="Times New Roman" w:eastAsia="Times New Roman" w:hAnsi="Times New Roman"/>
          <w:sz w:val="29"/>
          <w:szCs w:val="29"/>
          <w:lang w:val="ro-RO" w:eastAsia="ro-RO"/>
        </w:rPr>
        <w:t>gularitatea</w:t>
      </w:r>
      <w:r w:rsidR="0021304C">
        <w:rPr>
          <w:rFonts w:ascii="Times New Roman" w:eastAsia="Times New Roman" w:hAnsi="Times New Roman"/>
          <w:sz w:val="29"/>
          <w:szCs w:val="29"/>
          <w:lang w:val="ro-RO" w:eastAsia="ro-RO"/>
        </w:rPr>
        <w:t>..................................................................</w:t>
      </w:r>
    </w:p>
    <w:p w14:paraId="0EEB9CB9" w14:textId="77777777" w:rsidR="000B0C46" w:rsidRDefault="00FA4A7B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 xml:space="preserve">Descrierea neregularităţii, data săvârşirii şi prezentarea dovezilor pe care se sprijină </w:t>
      </w:r>
      <w:r w:rsidR="0021304C">
        <w:rPr>
          <w:rFonts w:ascii="Times New Roman" w:eastAsia="Times New Roman" w:hAnsi="Times New Roman"/>
          <w:sz w:val="29"/>
          <w:szCs w:val="29"/>
          <w:lang w:val="ro-RO" w:eastAsia="ro-RO"/>
        </w:rPr>
        <w:t>sesizarea.....................................................................................................</w:t>
      </w:r>
      <w:r w:rsidR="0021304C">
        <w:rPr>
          <w:rFonts w:ascii="Times New Roman" w:eastAsia="Times New Roman" w:hAnsi="Times New Roman"/>
          <w:sz w:val="29"/>
          <w:szCs w:val="29"/>
          <w:lang w:val="ro-RO" w:eastAsia="ro-RO"/>
        </w:rPr>
        <w:tab/>
      </w:r>
      <w:r>
        <w:rPr>
          <w:rFonts w:ascii="Times New Roman" w:eastAsia="Times New Roman" w:hAnsi="Times New Roman"/>
          <w:sz w:val="29"/>
          <w:szCs w:val="29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464A9" w14:textId="31D16C00" w:rsidR="00FA4A7B" w:rsidRDefault="00FA4A7B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>Descrierea prejudiciului cauzat (dacă se cunoaşte)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C46">
        <w:rPr>
          <w:rFonts w:ascii="Times New Roman" w:eastAsia="Times New Roman" w:hAnsi="Times New Roman"/>
          <w:sz w:val="29"/>
          <w:szCs w:val="29"/>
          <w:lang w:val="ro-RO" w:eastAsia="ro-RO"/>
        </w:rPr>
        <w:t>.....................................................................................................................</w:t>
      </w:r>
    </w:p>
    <w:p w14:paraId="068681FD" w14:textId="4ECC586E" w:rsidR="00FA4A7B" w:rsidRDefault="00FA4A7B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 xml:space="preserve">Persoana care a sesizat neregularitatea </w:t>
      </w:r>
    </w:p>
    <w:p w14:paraId="106959B7" w14:textId="77777777" w:rsidR="0021304C" w:rsidRDefault="0021304C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</w:p>
    <w:p w14:paraId="71356B2C" w14:textId="77777777" w:rsidR="00FA4A7B" w:rsidRDefault="00FA4A7B" w:rsidP="00FA4A7B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 xml:space="preserve">Nume şi prenume............................................................................................................ Funcţia........................................................................................................................... Adresa de corespondenţă................................................................................................. Data..................................................... </w:t>
      </w:r>
    </w:p>
    <w:p w14:paraId="295D73E4" w14:textId="77777777" w:rsidR="00FA4A7B" w:rsidRDefault="00FA4A7B" w:rsidP="00FA4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9"/>
          <w:szCs w:val="29"/>
          <w:lang w:val="ro-RO" w:eastAsia="ro-RO"/>
        </w:rPr>
        <w:t xml:space="preserve">Semnătura............................... ................................... </w:t>
      </w:r>
    </w:p>
    <w:p w14:paraId="0133C3E1" w14:textId="77777777" w:rsidR="00FA4A7B" w:rsidRDefault="00FA4A7B" w:rsidP="00FA4A7B">
      <w:pPr>
        <w:tabs>
          <w:tab w:val="left" w:pos="10032"/>
          <w:tab w:val="left" w:pos="10089"/>
        </w:tabs>
        <w:rPr>
          <w:rFonts w:ascii="Times New Roman" w:hAnsi="Times New Roman"/>
          <w:b/>
          <w:sz w:val="28"/>
          <w:szCs w:val="28"/>
        </w:rPr>
      </w:pPr>
    </w:p>
    <w:p w14:paraId="147F8552" w14:textId="77777777" w:rsidR="0080425A" w:rsidRDefault="000B0C46"/>
    <w:sectPr w:rsidR="0080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FD"/>
    <w:rsid w:val="000B0C46"/>
    <w:rsid w:val="0021304C"/>
    <w:rsid w:val="00291FFD"/>
    <w:rsid w:val="00747BA0"/>
    <w:rsid w:val="00C8645D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D079"/>
  <w15:chartTrackingRefBased/>
  <w15:docId w15:val="{33232F09-79DE-451A-A7A3-C5FEE05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7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Padureanu</dc:creator>
  <cp:keywords/>
  <dc:description/>
  <cp:lastModifiedBy>Liana Padureanu</cp:lastModifiedBy>
  <cp:revision>5</cp:revision>
  <cp:lastPrinted>2023-05-09T06:05:00Z</cp:lastPrinted>
  <dcterms:created xsi:type="dcterms:W3CDTF">2023-03-20T07:57:00Z</dcterms:created>
  <dcterms:modified xsi:type="dcterms:W3CDTF">2023-05-09T06:05:00Z</dcterms:modified>
</cp:coreProperties>
</file>